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2A557" w14:textId="7A12960B" w:rsidR="00485542" w:rsidRDefault="00485542" w:rsidP="00485542">
      <w:pPr>
        <w:pStyle w:val="Bezmezer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Pozvánka na </w:t>
      </w:r>
      <w:r w:rsidR="00EB6E55">
        <w:rPr>
          <w:rFonts w:ascii="Times New Roman" w:hAnsi="Times New Roman"/>
          <w:b/>
          <w:sz w:val="28"/>
          <w:szCs w:val="28"/>
          <w:u w:val="single"/>
        </w:rPr>
        <w:t>1</w:t>
      </w:r>
      <w:r w:rsidR="00E272B8">
        <w:rPr>
          <w:rFonts w:ascii="Times New Roman" w:hAnsi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/>
          <w:b/>
          <w:sz w:val="28"/>
          <w:szCs w:val="28"/>
          <w:u w:val="single"/>
        </w:rPr>
        <w:t>. zasedání Zastupitelstva obce Noviny p. R.</w:t>
      </w:r>
    </w:p>
    <w:p w14:paraId="0A3DC29D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Starostka obce Noviny p. R. svolává podle zákona č. 128/2000 Sb., o obcích</w:t>
      </w:r>
    </w:p>
    <w:p w14:paraId="7E5FC9DD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VEŘEJNÉ Z A S E D Á N Í ZASTUPITELSTVA OBCE,</w:t>
      </w:r>
    </w:p>
    <w:p w14:paraId="3BD01268" w14:textId="09B7652D" w:rsidR="00485542" w:rsidRPr="004A2A97" w:rsidRDefault="00485542" w:rsidP="00485542">
      <w:pPr>
        <w:pStyle w:val="Bezmezer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které se bude konat </w:t>
      </w:r>
      <w:r w:rsidR="004A2A97" w:rsidRPr="004A2A97">
        <w:rPr>
          <w:rFonts w:ascii="Times New Roman" w:hAnsi="Times New Roman"/>
          <w:b/>
          <w:bCs/>
          <w:sz w:val="28"/>
          <w:szCs w:val="28"/>
          <w:u w:val="single"/>
        </w:rPr>
        <w:t>v</w:t>
      </w:r>
      <w:r w:rsidR="001D7619">
        <w:rPr>
          <w:rFonts w:ascii="Times New Roman" w:hAnsi="Times New Roman"/>
          <w:b/>
          <w:bCs/>
          <w:sz w:val="28"/>
          <w:szCs w:val="28"/>
          <w:u w:val="single"/>
        </w:rPr>
        <w:t xml:space="preserve">e čtvrtek </w:t>
      </w:r>
      <w:r w:rsidR="004A2A97" w:rsidRPr="004A2A97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E272B8">
        <w:rPr>
          <w:rFonts w:ascii="Times New Roman" w:hAnsi="Times New Roman"/>
          <w:b/>
          <w:bCs/>
          <w:sz w:val="28"/>
          <w:szCs w:val="28"/>
          <w:u w:val="single"/>
        </w:rPr>
        <w:t>20</w:t>
      </w:r>
      <w:r w:rsidR="004A2A97" w:rsidRPr="004A2A97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="00E272B8">
        <w:rPr>
          <w:rFonts w:ascii="Times New Roman" w:hAnsi="Times New Roman"/>
          <w:b/>
          <w:bCs/>
          <w:sz w:val="28"/>
          <w:szCs w:val="28"/>
          <w:u w:val="single"/>
        </w:rPr>
        <w:t>června</w:t>
      </w:r>
      <w:r w:rsidR="00327618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813BE8" w:rsidRPr="004A2A97">
        <w:rPr>
          <w:rFonts w:ascii="Times New Roman" w:hAnsi="Times New Roman"/>
          <w:b/>
          <w:bCs/>
          <w:sz w:val="28"/>
          <w:szCs w:val="28"/>
          <w:u w:val="single"/>
        </w:rPr>
        <w:t>202</w:t>
      </w:r>
      <w:r w:rsidR="00056952">
        <w:rPr>
          <w:rFonts w:ascii="Times New Roman" w:hAnsi="Times New Roman"/>
          <w:b/>
          <w:bCs/>
          <w:sz w:val="28"/>
          <w:szCs w:val="28"/>
          <w:u w:val="single"/>
        </w:rPr>
        <w:t>4</w:t>
      </w:r>
      <w:r w:rsidR="00A941FF" w:rsidRPr="004A2A97">
        <w:rPr>
          <w:rFonts w:ascii="Times New Roman" w:hAnsi="Times New Roman"/>
          <w:b/>
          <w:bCs/>
          <w:sz w:val="28"/>
          <w:szCs w:val="28"/>
          <w:u w:val="single"/>
        </w:rPr>
        <w:t xml:space="preserve"> od 1</w:t>
      </w:r>
      <w:r w:rsidR="00922C2E">
        <w:rPr>
          <w:rFonts w:ascii="Times New Roman" w:hAnsi="Times New Roman"/>
          <w:b/>
          <w:bCs/>
          <w:sz w:val="28"/>
          <w:szCs w:val="28"/>
          <w:u w:val="single"/>
        </w:rPr>
        <w:t>8</w:t>
      </w:r>
      <w:r w:rsidR="00A941FF" w:rsidRPr="004A2A97">
        <w:rPr>
          <w:rFonts w:ascii="Times New Roman" w:hAnsi="Times New Roman"/>
          <w:b/>
          <w:bCs/>
          <w:sz w:val="28"/>
          <w:szCs w:val="28"/>
          <w:u w:val="single"/>
        </w:rPr>
        <w:t>.00 hodin</w:t>
      </w:r>
    </w:p>
    <w:p w14:paraId="385EE1A5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 zasedací místnosti Obecního úřadu v Novinách pod Ralskem</w:t>
      </w:r>
    </w:p>
    <w:p w14:paraId="2B0343D2" w14:textId="77777777" w:rsidR="00485542" w:rsidRDefault="00485542" w:rsidP="00485542">
      <w:pPr>
        <w:pStyle w:val="Bezmezer"/>
      </w:pPr>
    </w:p>
    <w:p w14:paraId="374D90B4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tab/>
      </w:r>
      <w:r>
        <w:tab/>
      </w:r>
    </w:p>
    <w:p w14:paraId="35B512D2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PROGRAM:</w:t>
      </w:r>
    </w:p>
    <w:p w14:paraId="7E9FDC6D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Zahájení</w:t>
      </w:r>
    </w:p>
    <w:p w14:paraId="55D82F24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Volba orgánů obce</w:t>
      </w:r>
    </w:p>
    <w:p w14:paraId="6195677F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Projednání a schválení programu</w:t>
      </w:r>
    </w:p>
    <w:p w14:paraId="3BB050CC" w14:textId="38970789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Kontrola plnění usnesení č.</w:t>
      </w:r>
      <w:r w:rsidR="007877F9">
        <w:rPr>
          <w:rFonts w:ascii="Times New Roman" w:hAnsi="Times New Roman"/>
          <w:sz w:val="28"/>
          <w:szCs w:val="28"/>
        </w:rPr>
        <w:t>1</w:t>
      </w:r>
      <w:r w:rsidR="00E272B8">
        <w:rPr>
          <w:rFonts w:ascii="Times New Roman" w:hAnsi="Times New Roman"/>
          <w:sz w:val="28"/>
          <w:szCs w:val="28"/>
        </w:rPr>
        <w:t>6</w:t>
      </w:r>
    </w:p>
    <w:p w14:paraId="24A2A797" w14:textId="01FFAB37" w:rsidR="001D7619" w:rsidRDefault="004B188E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D7619">
        <w:rPr>
          <w:rFonts w:ascii="Times New Roman" w:hAnsi="Times New Roman"/>
          <w:sz w:val="28"/>
          <w:szCs w:val="28"/>
        </w:rPr>
        <w:t>. Závěrečn</w:t>
      </w:r>
      <w:r w:rsidR="00E272B8">
        <w:rPr>
          <w:rFonts w:ascii="Times New Roman" w:hAnsi="Times New Roman"/>
          <w:sz w:val="28"/>
          <w:szCs w:val="28"/>
        </w:rPr>
        <w:t>ý</w:t>
      </w:r>
      <w:r w:rsidR="001D7619">
        <w:rPr>
          <w:rFonts w:ascii="Times New Roman" w:hAnsi="Times New Roman"/>
          <w:sz w:val="28"/>
          <w:szCs w:val="28"/>
        </w:rPr>
        <w:t xml:space="preserve"> úč</w:t>
      </w:r>
      <w:r w:rsidR="00E272B8">
        <w:rPr>
          <w:rFonts w:ascii="Times New Roman" w:hAnsi="Times New Roman"/>
          <w:sz w:val="28"/>
          <w:szCs w:val="28"/>
        </w:rPr>
        <w:t>et</w:t>
      </w:r>
      <w:r w:rsidR="001D7619">
        <w:rPr>
          <w:rFonts w:ascii="Times New Roman" w:hAnsi="Times New Roman"/>
          <w:sz w:val="28"/>
          <w:szCs w:val="28"/>
        </w:rPr>
        <w:t xml:space="preserve"> obce Noviny pod Ralskem za rok 2023</w:t>
      </w:r>
    </w:p>
    <w:p w14:paraId="4C511D01" w14:textId="719722F5" w:rsidR="00E272B8" w:rsidRDefault="004B188E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E272B8">
        <w:rPr>
          <w:rFonts w:ascii="Times New Roman" w:hAnsi="Times New Roman"/>
          <w:sz w:val="28"/>
          <w:szCs w:val="28"/>
        </w:rPr>
        <w:t xml:space="preserve">  Účetní závěrka obce Noviny pod Ralskem za rok 2023</w:t>
      </w:r>
    </w:p>
    <w:p w14:paraId="47F753C4" w14:textId="7A970386" w:rsidR="00E272B8" w:rsidRDefault="004B188E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272B8">
        <w:rPr>
          <w:rFonts w:ascii="Times New Roman" w:hAnsi="Times New Roman"/>
          <w:sz w:val="28"/>
          <w:szCs w:val="28"/>
        </w:rPr>
        <w:t>. Účetní závěrka MŠ Noviny pod Ralskem za rok 2023</w:t>
      </w:r>
    </w:p>
    <w:p w14:paraId="55641C58" w14:textId="5915F8E1" w:rsidR="00E272B8" w:rsidRDefault="004B188E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272B8">
        <w:rPr>
          <w:rFonts w:ascii="Times New Roman" w:hAnsi="Times New Roman"/>
          <w:sz w:val="28"/>
          <w:szCs w:val="28"/>
        </w:rPr>
        <w:t>. Poskytnutí darů z rozpočtu obce v roce 2024</w:t>
      </w:r>
    </w:p>
    <w:p w14:paraId="10B7587F" w14:textId="4936E933" w:rsidR="00E272B8" w:rsidRDefault="004B188E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E272B8">
        <w:rPr>
          <w:rFonts w:ascii="Times New Roman" w:hAnsi="Times New Roman"/>
          <w:sz w:val="28"/>
          <w:szCs w:val="28"/>
        </w:rPr>
        <w:t xml:space="preserve">. Výměna elektrokotle v nájemním bytě v č.p. 115 </w:t>
      </w:r>
    </w:p>
    <w:p w14:paraId="224716FE" w14:textId="584EAB3C" w:rsidR="00AB4209" w:rsidRDefault="00E92ED0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B188E">
        <w:rPr>
          <w:rFonts w:ascii="Times New Roman" w:hAnsi="Times New Roman"/>
          <w:sz w:val="28"/>
          <w:szCs w:val="28"/>
        </w:rPr>
        <w:t>0</w:t>
      </w:r>
      <w:r w:rsidR="007D50B2">
        <w:rPr>
          <w:rFonts w:ascii="Times New Roman" w:hAnsi="Times New Roman"/>
          <w:sz w:val="28"/>
          <w:szCs w:val="28"/>
        </w:rPr>
        <w:t>.</w:t>
      </w:r>
      <w:r w:rsidR="00AB4209">
        <w:rPr>
          <w:rFonts w:ascii="Times New Roman" w:hAnsi="Times New Roman"/>
          <w:sz w:val="28"/>
          <w:szCs w:val="28"/>
        </w:rPr>
        <w:t xml:space="preserve"> Různé</w:t>
      </w:r>
    </w:p>
    <w:p w14:paraId="1C49E56B" w14:textId="30BC48F9" w:rsidR="00AB4209" w:rsidRDefault="003D1A5E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B188E">
        <w:rPr>
          <w:rFonts w:ascii="Times New Roman" w:hAnsi="Times New Roman"/>
          <w:sz w:val="28"/>
          <w:szCs w:val="28"/>
        </w:rPr>
        <w:t>1</w:t>
      </w:r>
      <w:r w:rsidR="00AB4209">
        <w:rPr>
          <w:rFonts w:ascii="Times New Roman" w:hAnsi="Times New Roman"/>
          <w:sz w:val="28"/>
          <w:szCs w:val="28"/>
        </w:rPr>
        <w:t xml:space="preserve">. Žádosti a stížnosti </w:t>
      </w:r>
    </w:p>
    <w:p w14:paraId="59F2F6DD" w14:textId="6859A402" w:rsidR="00AB4209" w:rsidRDefault="000503D2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B188E">
        <w:rPr>
          <w:rFonts w:ascii="Times New Roman" w:hAnsi="Times New Roman"/>
          <w:sz w:val="28"/>
          <w:szCs w:val="28"/>
        </w:rPr>
        <w:t>2</w:t>
      </w:r>
      <w:r w:rsidR="00AB4209">
        <w:rPr>
          <w:rFonts w:ascii="Times New Roman" w:hAnsi="Times New Roman"/>
          <w:sz w:val="28"/>
          <w:szCs w:val="28"/>
        </w:rPr>
        <w:t>. Diskuse</w:t>
      </w:r>
    </w:p>
    <w:p w14:paraId="58F55094" w14:textId="5DDD3D7F" w:rsidR="00AB4209" w:rsidRDefault="00327618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B188E">
        <w:rPr>
          <w:rFonts w:ascii="Times New Roman" w:hAnsi="Times New Roman"/>
          <w:sz w:val="28"/>
          <w:szCs w:val="28"/>
        </w:rPr>
        <w:t>3</w:t>
      </w:r>
      <w:r w:rsidR="00AB4209">
        <w:rPr>
          <w:rFonts w:ascii="Times New Roman" w:hAnsi="Times New Roman"/>
          <w:sz w:val="28"/>
          <w:szCs w:val="28"/>
        </w:rPr>
        <w:t xml:space="preserve">. Závěr                                              </w:t>
      </w:r>
    </w:p>
    <w:p w14:paraId="562124DE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Veronika Jírová, DiS. - starostka obce </w:t>
      </w:r>
    </w:p>
    <w:p w14:paraId="50903017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</w:p>
    <w:p w14:paraId="4691BB38" w14:textId="6EDF3A95" w:rsidR="00C42870" w:rsidRDefault="00485542" w:rsidP="00C67C95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Vyvěšeno:  </w:t>
      </w:r>
      <w:r w:rsidR="00813BE8">
        <w:rPr>
          <w:rFonts w:ascii="Times New Roman" w:hAnsi="Times New Roman"/>
          <w:sz w:val="28"/>
          <w:szCs w:val="28"/>
        </w:rPr>
        <w:tab/>
      </w:r>
      <w:r w:rsidR="00E272B8">
        <w:rPr>
          <w:rFonts w:ascii="Times New Roman" w:hAnsi="Times New Roman"/>
          <w:sz w:val="28"/>
          <w:szCs w:val="28"/>
        </w:rPr>
        <w:t>10</w:t>
      </w:r>
      <w:r w:rsidR="00E92ED0">
        <w:rPr>
          <w:rFonts w:ascii="Times New Roman" w:hAnsi="Times New Roman"/>
          <w:sz w:val="28"/>
          <w:szCs w:val="28"/>
        </w:rPr>
        <w:t>.</w:t>
      </w:r>
      <w:r w:rsidR="001D7619">
        <w:rPr>
          <w:rFonts w:ascii="Times New Roman" w:hAnsi="Times New Roman"/>
          <w:sz w:val="28"/>
          <w:szCs w:val="28"/>
        </w:rPr>
        <w:t>0</w:t>
      </w:r>
      <w:r w:rsidR="00E272B8">
        <w:rPr>
          <w:rFonts w:ascii="Times New Roman" w:hAnsi="Times New Roman"/>
          <w:sz w:val="28"/>
          <w:szCs w:val="28"/>
        </w:rPr>
        <w:t>6</w:t>
      </w:r>
      <w:r w:rsidR="00E92ED0">
        <w:rPr>
          <w:rFonts w:ascii="Times New Roman" w:hAnsi="Times New Roman"/>
          <w:sz w:val="28"/>
          <w:szCs w:val="28"/>
        </w:rPr>
        <w:t>.2024</w:t>
      </w:r>
      <w:r w:rsidR="00813BE8">
        <w:rPr>
          <w:rFonts w:ascii="Times New Roman" w:hAnsi="Times New Roman"/>
          <w:sz w:val="28"/>
          <w:szCs w:val="28"/>
        </w:rPr>
        <w:tab/>
      </w:r>
      <w:r w:rsidR="000A3CE4">
        <w:rPr>
          <w:rFonts w:ascii="Times New Roman" w:hAnsi="Times New Roman"/>
          <w:sz w:val="28"/>
          <w:szCs w:val="28"/>
        </w:rPr>
        <w:tab/>
        <w:t xml:space="preserve">   </w:t>
      </w:r>
      <w:r w:rsidR="00A86EB7">
        <w:rPr>
          <w:rFonts w:ascii="Times New Roman" w:hAnsi="Times New Roman"/>
          <w:sz w:val="28"/>
          <w:szCs w:val="28"/>
        </w:rPr>
        <w:tab/>
      </w:r>
      <w:r w:rsidR="00A86EB7">
        <w:rPr>
          <w:rFonts w:ascii="Times New Roman" w:hAnsi="Times New Roman"/>
          <w:sz w:val="28"/>
          <w:szCs w:val="28"/>
        </w:rPr>
        <w:tab/>
      </w:r>
      <w:r w:rsidR="00A86EB7">
        <w:rPr>
          <w:rFonts w:ascii="Times New Roman" w:hAnsi="Times New Roman"/>
          <w:sz w:val="28"/>
          <w:szCs w:val="28"/>
        </w:rPr>
        <w:tab/>
      </w:r>
      <w:r w:rsidR="00813BE8"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ude svěšeno:</w:t>
      </w:r>
      <w:r w:rsidR="000A3CE4">
        <w:rPr>
          <w:rFonts w:ascii="Times New Roman" w:hAnsi="Times New Roman"/>
          <w:sz w:val="28"/>
          <w:szCs w:val="28"/>
        </w:rPr>
        <w:t xml:space="preserve">  </w:t>
      </w:r>
      <w:r w:rsidR="00E272B8">
        <w:rPr>
          <w:rFonts w:ascii="Times New Roman" w:hAnsi="Times New Roman"/>
          <w:sz w:val="28"/>
          <w:szCs w:val="28"/>
        </w:rPr>
        <w:t>21</w:t>
      </w:r>
      <w:r w:rsidR="001D7619">
        <w:rPr>
          <w:rFonts w:ascii="Times New Roman" w:hAnsi="Times New Roman"/>
          <w:sz w:val="28"/>
          <w:szCs w:val="28"/>
        </w:rPr>
        <w:t>.0</w:t>
      </w:r>
      <w:r w:rsidR="00E272B8">
        <w:rPr>
          <w:rFonts w:ascii="Times New Roman" w:hAnsi="Times New Roman"/>
          <w:sz w:val="28"/>
          <w:szCs w:val="28"/>
        </w:rPr>
        <w:t>6</w:t>
      </w:r>
      <w:r w:rsidR="00F47469">
        <w:rPr>
          <w:rFonts w:ascii="Times New Roman" w:hAnsi="Times New Roman"/>
          <w:sz w:val="28"/>
          <w:szCs w:val="28"/>
        </w:rPr>
        <w:t>.2024</w:t>
      </w:r>
      <w:r w:rsidR="0054560C">
        <w:rPr>
          <w:rFonts w:ascii="Times New Roman" w:hAnsi="Times New Roman"/>
          <w:sz w:val="28"/>
          <w:szCs w:val="28"/>
        </w:rPr>
        <w:t xml:space="preserve"> </w:t>
      </w:r>
    </w:p>
    <w:p w14:paraId="5FC83D84" w14:textId="77777777" w:rsidR="00693CB6" w:rsidRDefault="00693CB6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1FECD98E" w14:textId="77777777" w:rsidR="00693CB6" w:rsidRDefault="00693CB6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5C62E5F0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591C21B8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27468183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56E3471F" w14:textId="77777777" w:rsidR="00FA4AEE" w:rsidRDefault="00EF2076" w:rsidP="00EF2076">
      <w:pPr>
        <w:pStyle w:val="Bezmezer"/>
        <w:ind w:left="360"/>
      </w:pPr>
      <w:r>
        <w:rPr>
          <w:rFonts w:ascii="Times New Roman" w:hAnsi="Times New Roman"/>
          <w:sz w:val="28"/>
          <w:szCs w:val="28"/>
        </w:rPr>
        <w:t xml:space="preserve"> </w:t>
      </w:r>
      <w:r w:rsidR="008E2717">
        <w:rPr>
          <w:rFonts w:ascii="Times New Roman" w:hAnsi="Times New Roman"/>
          <w:sz w:val="28"/>
          <w:szCs w:val="28"/>
        </w:rPr>
        <w:t xml:space="preserve"> </w:t>
      </w:r>
      <w:r w:rsidR="00FA4AEE">
        <w:rPr>
          <w:rFonts w:ascii="Times New Roman" w:hAnsi="Times New Roman"/>
          <w:sz w:val="28"/>
          <w:szCs w:val="28"/>
        </w:rPr>
        <w:t xml:space="preserve"> </w:t>
      </w:r>
    </w:p>
    <w:sectPr w:rsidR="00FA4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DB300C"/>
    <w:multiLevelType w:val="hybridMultilevel"/>
    <w:tmpl w:val="ECBEE624"/>
    <w:lvl w:ilvl="0" w:tplc="B3EA8A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0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42"/>
    <w:rsid w:val="00003D89"/>
    <w:rsid w:val="0001485B"/>
    <w:rsid w:val="00024C5C"/>
    <w:rsid w:val="00035848"/>
    <w:rsid w:val="000371E9"/>
    <w:rsid w:val="00044593"/>
    <w:rsid w:val="000503D2"/>
    <w:rsid w:val="000509C8"/>
    <w:rsid w:val="00056952"/>
    <w:rsid w:val="00063BCA"/>
    <w:rsid w:val="00084638"/>
    <w:rsid w:val="00090731"/>
    <w:rsid w:val="0009377F"/>
    <w:rsid w:val="000949DA"/>
    <w:rsid w:val="00095501"/>
    <w:rsid w:val="000956C7"/>
    <w:rsid w:val="000A22B0"/>
    <w:rsid w:val="000A3CE4"/>
    <w:rsid w:val="000C066C"/>
    <w:rsid w:val="000C0DED"/>
    <w:rsid w:val="000C4492"/>
    <w:rsid w:val="000E2FDE"/>
    <w:rsid w:val="000E5050"/>
    <w:rsid w:val="000F53FA"/>
    <w:rsid w:val="001118CB"/>
    <w:rsid w:val="0011219E"/>
    <w:rsid w:val="00114CC4"/>
    <w:rsid w:val="00123BC5"/>
    <w:rsid w:val="001255AB"/>
    <w:rsid w:val="0013270A"/>
    <w:rsid w:val="001507E3"/>
    <w:rsid w:val="00151ECB"/>
    <w:rsid w:val="00152280"/>
    <w:rsid w:val="00171666"/>
    <w:rsid w:val="00174958"/>
    <w:rsid w:val="001756C3"/>
    <w:rsid w:val="00186B85"/>
    <w:rsid w:val="00193048"/>
    <w:rsid w:val="00195E56"/>
    <w:rsid w:val="001A36CC"/>
    <w:rsid w:val="001A5946"/>
    <w:rsid w:val="001B0331"/>
    <w:rsid w:val="001C15BD"/>
    <w:rsid w:val="001C1673"/>
    <w:rsid w:val="001D7619"/>
    <w:rsid w:val="001E0EEB"/>
    <w:rsid w:val="001E3544"/>
    <w:rsid w:val="001E7FE1"/>
    <w:rsid w:val="001F2C75"/>
    <w:rsid w:val="001F680F"/>
    <w:rsid w:val="002143E8"/>
    <w:rsid w:val="0022284E"/>
    <w:rsid w:val="00224EFE"/>
    <w:rsid w:val="00226956"/>
    <w:rsid w:val="00234B3C"/>
    <w:rsid w:val="00242D8D"/>
    <w:rsid w:val="00250A95"/>
    <w:rsid w:val="002640F8"/>
    <w:rsid w:val="002710D3"/>
    <w:rsid w:val="00275747"/>
    <w:rsid w:val="002917C6"/>
    <w:rsid w:val="002A475C"/>
    <w:rsid w:val="002B69C9"/>
    <w:rsid w:val="002E6506"/>
    <w:rsid w:val="002F5E45"/>
    <w:rsid w:val="002F7150"/>
    <w:rsid w:val="00302523"/>
    <w:rsid w:val="0031208A"/>
    <w:rsid w:val="00327618"/>
    <w:rsid w:val="00332B76"/>
    <w:rsid w:val="0034254A"/>
    <w:rsid w:val="0034315D"/>
    <w:rsid w:val="00360E45"/>
    <w:rsid w:val="00363305"/>
    <w:rsid w:val="00367378"/>
    <w:rsid w:val="0037688F"/>
    <w:rsid w:val="00380A27"/>
    <w:rsid w:val="00385AA3"/>
    <w:rsid w:val="00386064"/>
    <w:rsid w:val="003902C0"/>
    <w:rsid w:val="003B715D"/>
    <w:rsid w:val="003B7EA6"/>
    <w:rsid w:val="003C30E4"/>
    <w:rsid w:val="003C7683"/>
    <w:rsid w:val="003D1A5E"/>
    <w:rsid w:val="003D2601"/>
    <w:rsid w:val="003D6E76"/>
    <w:rsid w:val="003D7680"/>
    <w:rsid w:val="003E07EB"/>
    <w:rsid w:val="003E1F1F"/>
    <w:rsid w:val="003E26E4"/>
    <w:rsid w:val="003E7ED7"/>
    <w:rsid w:val="003F3A63"/>
    <w:rsid w:val="004036F4"/>
    <w:rsid w:val="00412C94"/>
    <w:rsid w:val="00416CFD"/>
    <w:rsid w:val="00424407"/>
    <w:rsid w:val="004547C3"/>
    <w:rsid w:val="00470454"/>
    <w:rsid w:val="00473F08"/>
    <w:rsid w:val="00477B11"/>
    <w:rsid w:val="00477C0C"/>
    <w:rsid w:val="0048124E"/>
    <w:rsid w:val="00481E53"/>
    <w:rsid w:val="00485542"/>
    <w:rsid w:val="00487A1A"/>
    <w:rsid w:val="00491DF6"/>
    <w:rsid w:val="004A2A97"/>
    <w:rsid w:val="004A2D8D"/>
    <w:rsid w:val="004B188E"/>
    <w:rsid w:val="004C6EB7"/>
    <w:rsid w:val="004D52B5"/>
    <w:rsid w:val="004E135E"/>
    <w:rsid w:val="004E7AB5"/>
    <w:rsid w:val="004F2484"/>
    <w:rsid w:val="00532D4A"/>
    <w:rsid w:val="00542817"/>
    <w:rsid w:val="005438B0"/>
    <w:rsid w:val="005455CD"/>
    <w:rsid w:val="0054560C"/>
    <w:rsid w:val="00557DCD"/>
    <w:rsid w:val="005604D0"/>
    <w:rsid w:val="005624AB"/>
    <w:rsid w:val="00571205"/>
    <w:rsid w:val="005716F7"/>
    <w:rsid w:val="0059138F"/>
    <w:rsid w:val="00596A0E"/>
    <w:rsid w:val="005B42B3"/>
    <w:rsid w:val="005C5CEA"/>
    <w:rsid w:val="005D4344"/>
    <w:rsid w:val="005D444D"/>
    <w:rsid w:val="005F130D"/>
    <w:rsid w:val="005F6DD6"/>
    <w:rsid w:val="006141EC"/>
    <w:rsid w:val="00621E86"/>
    <w:rsid w:val="0062648D"/>
    <w:rsid w:val="006405F2"/>
    <w:rsid w:val="006532BB"/>
    <w:rsid w:val="0066706F"/>
    <w:rsid w:val="00681950"/>
    <w:rsid w:val="00684383"/>
    <w:rsid w:val="0068495C"/>
    <w:rsid w:val="00693CB6"/>
    <w:rsid w:val="006A2162"/>
    <w:rsid w:val="006A30CB"/>
    <w:rsid w:val="006A5DF8"/>
    <w:rsid w:val="006B65D3"/>
    <w:rsid w:val="006B6D4C"/>
    <w:rsid w:val="006D7995"/>
    <w:rsid w:val="006E2438"/>
    <w:rsid w:val="006F4176"/>
    <w:rsid w:val="006F600F"/>
    <w:rsid w:val="00724C53"/>
    <w:rsid w:val="00724FDF"/>
    <w:rsid w:val="007346A2"/>
    <w:rsid w:val="00736ECC"/>
    <w:rsid w:val="00740388"/>
    <w:rsid w:val="0074489B"/>
    <w:rsid w:val="007461CE"/>
    <w:rsid w:val="007877F9"/>
    <w:rsid w:val="00787DF7"/>
    <w:rsid w:val="0079414E"/>
    <w:rsid w:val="007D4062"/>
    <w:rsid w:val="007D50B2"/>
    <w:rsid w:val="00807C81"/>
    <w:rsid w:val="00813BE8"/>
    <w:rsid w:val="008144DD"/>
    <w:rsid w:val="00814932"/>
    <w:rsid w:val="00821F1E"/>
    <w:rsid w:val="00826302"/>
    <w:rsid w:val="008336B8"/>
    <w:rsid w:val="00833A2B"/>
    <w:rsid w:val="008342F6"/>
    <w:rsid w:val="00837F89"/>
    <w:rsid w:val="00842DD8"/>
    <w:rsid w:val="0084744E"/>
    <w:rsid w:val="00862945"/>
    <w:rsid w:val="00866DC9"/>
    <w:rsid w:val="00875FAE"/>
    <w:rsid w:val="008838A9"/>
    <w:rsid w:val="00886AD3"/>
    <w:rsid w:val="008B28D2"/>
    <w:rsid w:val="008B5900"/>
    <w:rsid w:val="008B787F"/>
    <w:rsid w:val="008B79C9"/>
    <w:rsid w:val="008C134E"/>
    <w:rsid w:val="008C6DB5"/>
    <w:rsid w:val="008D1FBF"/>
    <w:rsid w:val="008E26B6"/>
    <w:rsid w:val="008E2717"/>
    <w:rsid w:val="008E772E"/>
    <w:rsid w:val="00906FBB"/>
    <w:rsid w:val="00913B9D"/>
    <w:rsid w:val="009156D3"/>
    <w:rsid w:val="00922C2E"/>
    <w:rsid w:val="00923448"/>
    <w:rsid w:val="009278A4"/>
    <w:rsid w:val="009434C1"/>
    <w:rsid w:val="00947C64"/>
    <w:rsid w:val="00954E54"/>
    <w:rsid w:val="00955AAF"/>
    <w:rsid w:val="00957B77"/>
    <w:rsid w:val="009603F5"/>
    <w:rsid w:val="00974BB9"/>
    <w:rsid w:val="00982148"/>
    <w:rsid w:val="00984A3C"/>
    <w:rsid w:val="00992DEC"/>
    <w:rsid w:val="00995D03"/>
    <w:rsid w:val="009B24A8"/>
    <w:rsid w:val="009C28D5"/>
    <w:rsid w:val="009C5B2E"/>
    <w:rsid w:val="00A128C0"/>
    <w:rsid w:val="00A21B8E"/>
    <w:rsid w:val="00A312B8"/>
    <w:rsid w:val="00A3234C"/>
    <w:rsid w:val="00A52CAB"/>
    <w:rsid w:val="00A81DB2"/>
    <w:rsid w:val="00A86E13"/>
    <w:rsid w:val="00A86EB7"/>
    <w:rsid w:val="00A906B6"/>
    <w:rsid w:val="00A941FF"/>
    <w:rsid w:val="00AB3866"/>
    <w:rsid w:val="00AB4209"/>
    <w:rsid w:val="00AC50FF"/>
    <w:rsid w:val="00AD7DE1"/>
    <w:rsid w:val="00AE74C4"/>
    <w:rsid w:val="00B26B8B"/>
    <w:rsid w:val="00B37887"/>
    <w:rsid w:val="00B50988"/>
    <w:rsid w:val="00B57563"/>
    <w:rsid w:val="00B66D8A"/>
    <w:rsid w:val="00B779CE"/>
    <w:rsid w:val="00B85038"/>
    <w:rsid w:val="00B906C3"/>
    <w:rsid w:val="00B91BAB"/>
    <w:rsid w:val="00BA60A2"/>
    <w:rsid w:val="00BA7D99"/>
    <w:rsid w:val="00BE1A8E"/>
    <w:rsid w:val="00C140FA"/>
    <w:rsid w:val="00C215D4"/>
    <w:rsid w:val="00C22357"/>
    <w:rsid w:val="00C24707"/>
    <w:rsid w:val="00C42870"/>
    <w:rsid w:val="00C45204"/>
    <w:rsid w:val="00C45E52"/>
    <w:rsid w:val="00C46D08"/>
    <w:rsid w:val="00C663AE"/>
    <w:rsid w:val="00C67C95"/>
    <w:rsid w:val="00C82977"/>
    <w:rsid w:val="00C94640"/>
    <w:rsid w:val="00C94778"/>
    <w:rsid w:val="00CA078B"/>
    <w:rsid w:val="00CA591D"/>
    <w:rsid w:val="00CB2956"/>
    <w:rsid w:val="00CC1AE1"/>
    <w:rsid w:val="00CE1F71"/>
    <w:rsid w:val="00CE52EA"/>
    <w:rsid w:val="00CE542E"/>
    <w:rsid w:val="00CF114B"/>
    <w:rsid w:val="00CF4805"/>
    <w:rsid w:val="00D07732"/>
    <w:rsid w:val="00D32774"/>
    <w:rsid w:val="00D430AE"/>
    <w:rsid w:val="00D45620"/>
    <w:rsid w:val="00D47EDF"/>
    <w:rsid w:val="00D761A5"/>
    <w:rsid w:val="00D95AC7"/>
    <w:rsid w:val="00D96278"/>
    <w:rsid w:val="00DD10C8"/>
    <w:rsid w:val="00DD4F5A"/>
    <w:rsid w:val="00DE4614"/>
    <w:rsid w:val="00DF77E0"/>
    <w:rsid w:val="00E05C50"/>
    <w:rsid w:val="00E0759C"/>
    <w:rsid w:val="00E227B3"/>
    <w:rsid w:val="00E272B8"/>
    <w:rsid w:val="00E31161"/>
    <w:rsid w:val="00E61929"/>
    <w:rsid w:val="00E61A77"/>
    <w:rsid w:val="00E647B5"/>
    <w:rsid w:val="00E74A42"/>
    <w:rsid w:val="00E74FF0"/>
    <w:rsid w:val="00E812EC"/>
    <w:rsid w:val="00E907AF"/>
    <w:rsid w:val="00E9222D"/>
    <w:rsid w:val="00E92ED0"/>
    <w:rsid w:val="00EA6499"/>
    <w:rsid w:val="00EB5D03"/>
    <w:rsid w:val="00EB6E55"/>
    <w:rsid w:val="00EB78D9"/>
    <w:rsid w:val="00EC0288"/>
    <w:rsid w:val="00EC25A5"/>
    <w:rsid w:val="00EC2703"/>
    <w:rsid w:val="00EE1D59"/>
    <w:rsid w:val="00EF2076"/>
    <w:rsid w:val="00EF3D35"/>
    <w:rsid w:val="00F058A0"/>
    <w:rsid w:val="00F13547"/>
    <w:rsid w:val="00F350B4"/>
    <w:rsid w:val="00F372C8"/>
    <w:rsid w:val="00F406D3"/>
    <w:rsid w:val="00F41928"/>
    <w:rsid w:val="00F47469"/>
    <w:rsid w:val="00F5579A"/>
    <w:rsid w:val="00F60CDE"/>
    <w:rsid w:val="00F64F5E"/>
    <w:rsid w:val="00F911FB"/>
    <w:rsid w:val="00FA4AEE"/>
    <w:rsid w:val="00FB592A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86E9"/>
  <w15:chartTrackingRefBased/>
  <w15:docId w15:val="{B124BE83-6230-4AAD-A80E-6653D9F7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85542"/>
    <w:pPr>
      <w:spacing w:after="0" w:line="240" w:lineRule="auto"/>
    </w:pPr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C215D4"/>
    <w:pPr>
      <w:jc w:val="center"/>
    </w:pPr>
    <w:rPr>
      <w:sz w:val="28"/>
      <w:szCs w:val="20"/>
    </w:rPr>
  </w:style>
  <w:style w:type="character" w:customStyle="1" w:styleId="NzevChar">
    <w:name w:val="Název Char"/>
    <w:basedOn w:val="Standardnpsmoodstavce"/>
    <w:link w:val="Nzev"/>
    <w:rsid w:val="00C215D4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dc:description/>
  <cp:lastModifiedBy>Renata Lazárová</cp:lastModifiedBy>
  <cp:revision>2</cp:revision>
  <cp:lastPrinted>2024-06-10T10:32:00Z</cp:lastPrinted>
  <dcterms:created xsi:type="dcterms:W3CDTF">2024-06-10T10:28:00Z</dcterms:created>
  <dcterms:modified xsi:type="dcterms:W3CDTF">2024-06-10T11:56:00Z</dcterms:modified>
</cp:coreProperties>
</file>